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仁心的故事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「請問仁心所在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(08-11-17)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9:4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仁心的故事</dc:title>
</cp:coreProperties>
</file>